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26" w:rsidRPr="00703216" w:rsidRDefault="00246C10">
      <w:pPr>
        <w:rPr>
          <w:sz w:val="28"/>
          <w:szCs w:val="28"/>
        </w:rPr>
      </w:pPr>
      <w:r w:rsidRPr="00703216">
        <w:rPr>
          <w:sz w:val="28"/>
          <w:szCs w:val="28"/>
        </w:rPr>
        <w:t>Świetlica 01.04.</w:t>
      </w:r>
    </w:p>
    <w:p w:rsidR="00246C10" w:rsidRPr="00703216" w:rsidRDefault="00246C10">
      <w:pPr>
        <w:rPr>
          <w:sz w:val="28"/>
          <w:szCs w:val="28"/>
        </w:rPr>
      </w:pPr>
    </w:p>
    <w:p w:rsidR="00246C10" w:rsidRDefault="00246C10">
      <w:pPr>
        <w:rPr>
          <w:sz w:val="28"/>
          <w:szCs w:val="28"/>
        </w:rPr>
      </w:pPr>
      <w:r w:rsidRPr="00703216">
        <w:rPr>
          <w:sz w:val="28"/>
          <w:szCs w:val="28"/>
        </w:rPr>
        <w:t>Kartki wielkanocne:</w:t>
      </w:r>
    </w:p>
    <w:p w:rsidR="00703216" w:rsidRPr="00703216" w:rsidRDefault="006D489A">
      <w:pPr>
        <w:rPr>
          <w:sz w:val="28"/>
          <w:szCs w:val="28"/>
        </w:rPr>
      </w:pPr>
      <w:hyperlink r:id="rId4" w:history="1">
        <w:r>
          <w:rPr>
            <w:rStyle w:val="Hipercze"/>
            <w:rFonts w:ascii="Arial" w:eastAsia="Times New Roman" w:hAnsi="Arial" w:cs="Arial"/>
            <w:color w:val="0066CC"/>
            <w:sz w:val="21"/>
            <w:szCs w:val="21"/>
          </w:rPr>
          <w:t>https://oliloli-newlife.com/2017/03/13-kartek-wielkanocnych-ktore-zrobisz-z.html?fbclid=IwAR0UFhK3A0tmU8kKxS8xWdL3ZifC7XfIo1yBUqUqGhdhunMA8A2hVerwwCw</w:t>
        </w:r>
      </w:hyperlink>
    </w:p>
    <w:sectPr w:rsidR="00703216" w:rsidRPr="007032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26"/>
    <w:rsid w:val="00246C10"/>
    <w:rsid w:val="006D04AA"/>
    <w:rsid w:val="006D489A"/>
    <w:rsid w:val="00703216"/>
    <w:rsid w:val="00E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9AEEF71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loli-newlife.com/2017/03/13-kartek-wielkanocnych-ktore-zrobisz-z.html?fbclid=IwAR0UFhK3A0tmU8kKxS8xWdL3ZifC7XfIo1yBUqUqGhdhunMA8A2hVerww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5</cp:revision>
  <dcterms:created xsi:type="dcterms:W3CDTF">2020-03-31T12:15:00Z</dcterms:created>
  <dcterms:modified xsi:type="dcterms:W3CDTF">2020-03-31T12:17:00Z</dcterms:modified>
</cp:coreProperties>
</file>